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3145E" w14:textId="77777777" w:rsidR="00A93EB2" w:rsidRPr="00FA559F" w:rsidRDefault="00A93EB2" w:rsidP="00A93EB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A559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6C06C18" wp14:editId="5EFFA7A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03D03" w14:textId="4F40C67E" w:rsidR="00A93EB2" w:rsidRDefault="00282780" w:rsidP="00A93EB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06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4903D03" w14:textId="4F40C67E" w:rsidR="00A93EB2" w:rsidRDefault="00282780" w:rsidP="00A93EB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655"/>
        <w:gridCol w:w="1170"/>
      </w:tblGrid>
      <w:tr w:rsidR="00A93EB2" w:rsidRPr="00FA559F" w14:paraId="258A9BE5" w14:textId="77777777" w:rsidTr="00FA559F">
        <w:tc>
          <w:tcPr>
            <w:tcW w:w="7655" w:type="dxa"/>
          </w:tcPr>
          <w:p w14:paraId="5EA130FD" w14:textId="41D3B6CF" w:rsidR="00A93EB2" w:rsidRPr="00FA559F" w:rsidRDefault="008F6654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A559F">
              <w:rPr>
                <w:bCs/>
                <w:szCs w:val="44"/>
                <w:lang w:val="lv-LV"/>
              </w:rPr>
              <w:t>25</w:t>
            </w:r>
            <w:r w:rsidR="001815D0" w:rsidRPr="00FA559F">
              <w:rPr>
                <w:bCs/>
                <w:szCs w:val="44"/>
                <w:lang w:val="lv-LV"/>
              </w:rPr>
              <w:t>.11</w:t>
            </w:r>
            <w:r w:rsidR="00A93EB2" w:rsidRPr="00FA559F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170" w:type="dxa"/>
          </w:tcPr>
          <w:p w14:paraId="68E147C1" w14:textId="5C277C44" w:rsidR="00A93EB2" w:rsidRPr="00FA559F" w:rsidRDefault="00A93EB2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A559F">
              <w:rPr>
                <w:bCs/>
                <w:szCs w:val="44"/>
                <w:lang w:val="lv-LV"/>
              </w:rPr>
              <w:t>Nr.</w:t>
            </w:r>
            <w:r w:rsidR="00282780">
              <w:rPr>
                <w:bCs/>
                <w:szCs w:val="44"/>
                <w:lang w:val="lv-LV"/>
              </w:rPr>
              <w:t>19/16</w:t>
            </w:r>
          </w:p>
        </w:tc>
      </w:tr>
      <w:tr w:rsidR="00A93EB2" w:rsidRPr="00FA559F" w14:paraId="1DC26DF9" w14:textId="77777777" w:rsidTr="00FA559F">
        <w:tc>
          <w:tcPr>
            <w:tcW w:w="7655" w:type="dxa"/>
          </w:tcPr>
          <w:p w14:paraId="518B5F6E" w14:textId="77777777" w:rsidR="00A93EB2" w:rsidRPr="00FA559F" w:rsidRDefault="00A93EB2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70" w:type="dxa"/>
          </w:tcPr>
          <w:p w14:paraId="6AD8E47D" w14:textId="77777777" w:rsidR="00A93EB2" w:rsidRPr="00FA559F" w:rsidRDefault="00A93EB2" w:rsidP="00357C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25473EFB" w14:textId="441D7564" w:rsidR="00A93EB2" w:rsidRPr="00FA559F" w:rsidRDefault="00A93EB2">
      <w:pPr>
        <w:pBdr>
          <w:bottom w:val="single" w:sz="4" w:space="1" w:color="auto"/>
        </w:pBdr>
        <w:jc w:val="center"/>
        <w:rPr>
          <w:b/>
          <w:bCs/>
        </w:rPr>
      </w:pPr>
      <w:r w:rsidRPr="00FA559F">
        <w:rPr>
          <w:b/>
          <w:bCs/>
        </w:rPr>
        <w:t>GROZĪJUM</w:t>
      </w:r>
      <w:r w:rsidR="008F6654" w:rsidRPr="00FA559F">
        <w:rPr>
          <w:b/>
          <w:bCs/>
        </w:rPr>
        <w:t>S</w:t>
      </w:r>
      <w:r w:rsidRPr="00FA559F">
        <w:rPr>
          <w:b/>
          <w:bCs/>
        </w:rPr>
        <w:t xml:space="preserve"> </w:t>
      </w:r>
      <w:r w:rsidR="007A5EE3" w:rsidRPr="00FA559F">
        <w:rPr>
          <w:b/>
        </w:rPr>
        <w:t>JELGAVAS VALSTSPILSĒTAS DOMES 2021.GADA 23.SEPTEMBRA LĒMUMĀ</w:t>
      </w:r>
      <w:r w:rsidR="001815D0" w:rsidRPr="00FA559F">
        <w:rPr>
          <w:b/>
        </w:rPr>
        <w:t xml:space="preserve"> NR.14/4</w:t>
      </w:r>
      <w:r w:rsidR="00471F81" w:rsidRPr="00FA559F">
        <w:rPr>
          <w:b/>
        </w:rPr>
        <w:t>2</w:t>
      </w:r>
      <w:r w:rsidR="007A5EE3" w:rsidRPr="00FA559F">
        <w:rPr>
          <w:b/>
        </w:rPr>
        <w:t xml:space="preserve"> “</w:t>
      </w:r>
      <w:r w:rsidR="00471F81" w:rsidRPr="00FA559F">
        <w:rPr>
          <w:b/>
        </w:rPr>
        <w:t>JELGAVAS VALSTSPILSĒTAS PAŠVALDĪBAS</w:t>
      </w:r>
      <w:r w:rsidR="008F6654" w:rsidRPr="00FA559F">
        <w:rPr>
          <w:b/>
        </w:rPr>
        <w:t xml:space="preserve"> </w:t>
      </w:r>
      <w:r w:rsidR="00471F81" w:rsidRPr="00FA559F">
        <w:rPr>
          <w:b/>
        </w:rPr>
        <w:t>KULTŪRAS PADOMES SASTĀVA APSTIPRINĀŠANA</w:t>
      </w:r>
      <w:r w:rsidR="007A5EE3" w:rsidRPr="00FA559F">
        <w:rPr>
          <w:b/>
        </w:rPr>
        <w:t>”</w:t>
      </w:r>
    </w:p>
    <w:p w14:paraId="4AB0561F" w14:textId="77777777" w:rsidR="00282780" w:rsidRDefault="00282780" w:rsidP="00282780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69E4BF59" w14:textId="77777777" w:rsidR="00282780" w:rsidRDefault="00282780" w:rsidP="00282780">
      <w:pPr>
        <w:jc w:val="both"/>
        <w:rPr>
          <w:b/>
          <w:bCs/>
          <w:lang w:eastAsia="lv-LV"/>
        </w:rPr>
      </w:pPr>
    </w:p>
    <w:p w14:paraId="3947DA68" w14:textId="4EF839F5" w:rsidR="00A93EB2" w:rsidRPr="00FA559F" w:rsidRDefault="00282780" w:rsidP="00282780">
      <w:pPr>
        <w:jc w:val="both"/>
      </w:pPr>
      <w:r w:rsidRPr="002B7546">
        <w:rPr>
          <w:b/>
          <w:bCs/>
          <w:lang w:eastAsia="lv-LV"/>
        </w:rPr>
        <w:t xml:space="preserve">Atklāti balsojot: PAR – </w:t>
      </w:r>
      <w:r w:rsidR="000C64D7">
        <w:rPr>
          <w:b/>
          <w:bCs/>
          <w:lang w:eastAsia="lv-LV"/>
        </w:rPr>
        <w:t>14</w:t>
      </w:r>
      <w:r w:rsidR="000C64D7"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14:paraId="14929C9A" w14:textId="1AEBE481" w:rsidR="002341BB" w:rsidRPr="00FA559F" w:rsidRDefault="002341BB" w:rsidP="00C60182">
      <w:pPr>
        <w:pStyle w:val="BodyText"/>
        <w:ind w:firstLine="567"/>
        <w:jc w:val="both"/>
      </w:pPr>
      <w:r w:rsidRPr="00FA559F">
        <w:t xml:space="preserve">Saskaņā ar likuma ”Par pašvaldībām” 21.panta pirmās daļas 24.punktu un Jelgavas </w:t>
      </w:r>
      <w:proofErr w:type="spellStart"/>
      <w:r w:rsidRPr="00FA559F">
        <w:t>valstspilsētas</w:t>
      </w:r>
      <w:proofErr w:type="spellEnd"/>
      <w:r w:rsidRPr="00FA559F">
        <w:t xml:space="preserve"> pašvaldības Kultūras padomes nolikumu (apstiprināts ar Jelgavas pilsētas domes 2013.gada 19.decembra lēmumu Nr.16/9 “Jelgavas pilsētas pašvaldības Kultūras padomes nolikuma apstiprināšana”),</w:t>
      </w:r>
    </w:p>
    <w:p w14:paraId="578E8B19" w14:textId="77777777" w:rsidR="00602F0B" w:rsidRPr="00FA559F" w:rsidRDefault="00602F0B" w:rsidP="001815D0">
      <w:pPr>
        <w:ind w:firstLine="567"/>
        <w:jc w:val="both"/>
      </w:pPr>
    </w:p>
    <w:p w14:paraId="18629E1F" w14:textId="77777777" w:rsidR="00A93EB2" w:rsidRPr="00FA559F" w:rsidRDefault="00A93EB2" w:rsidP="00FA559F">
      <w:pPr>
        <w:pStyle w:val="BodyText"/>
        <w:jc w:val="both"/>
        <w:rPr>
          <w:b/>
          <w:bCs/>
        </w:rPr>
      </w:pPr>
      <w:r w:rsidRPr="00FA559F">
        <w:rPr>
          <w:b/>
          <w:bCs/>
        </w:rPr>
        <w:t xml:space="preserve">JELGAVAS </w:t>
      </w:r>
      <w:r w:rsidR="00FD36C7" w:rsidRPr="00FA559F">
        <w:rPr>
          <w:b/>
          <w:bCs/>
        </w:rPr>
        <w:t>VALSTS</w:t>
      </w:r>
      <w:r w:rsidRPr="00FA559F">
        <w:rPr>
          <w:b/>
          <w:bCs/>
        </w:rPr>
        <w:t>PILSĒTAS DOME NOLEMJ:</w:t>
      </w:r>
    </w:p>
    <w:p w14:paraId="5E1AD679" w14:textId="16A2C82D" w:rsidR="00C00B8C" w:rsidRPr="00FA559F" w:rsidRDefault="00A93EB2" w:rsidP="00FA559F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FA559F">
        <w:rPr>
          <w:szCs w:val="22"/>
          <w:lang w:val="lv-LV"/>
        </w:rPr>
        <w:t xml:space="preserve">Izdarīt Jelgavas </w:t>
      </w:r>
      <w:proofErr w:type="spellStart"/>
      <w:r w:rsidR="00FD36C7" w:rsidRPr="00FA559F">
        <w:rPr>
          <w:szCs w:val="22"/>
          <w:lang w:val="lv-LV"/>
        </w:rPr>
        <w:t>valsts</w:t>
      </w:r>
      <w:r w:rsidRPr="00FA559F">
        <w:rPr>
          <w:szCs w:val="22"/>
          <w:lang w:val="lv-LV"/>
        </w:rPr>
        <w:t>pilsētas</w:t>
      </w:r>
      <w:proofErr w:type="spellEnd"/>
      <w:r w:rsidRPr="00FA559F">
        <w:rPr>
          <w:szCs w:val="22"/>
          <w:lang w:val="lv-LV"/>
        </w:rPr>
        <w:t xml:space="preserve"> domes 20</w:t>
      </w:r>
      <w:r w:rsidR="00FD36C7" w:rsidRPr="00FA559F">
        <w:rPr>
          <w:szCs w:val="22"/>
          <w:lang w:val="lv-LV"/>
        </w:rPr>
        <w:t>21</w:t>
      </w:r>
      <w:r w:rsidRPr="00FA559F">
        <w:rPr>
          <w:szCs w:val="22"/>
          <w:lang w:val="lv-LV"/>
        </w:rPr>
        <w:t xml:space="preserve">.gada </w:t>
      </w:r>
      <w:r w:rsidR="001815D0" w:rsidRPr="00FA559F">
        <w:rPr>
          <w:szCs w:val="22"/>
          <w:lang w:val="lv-LV"/>
        </w:rPr>
        <w:t>23</w:t>
      </w:r>
      <w:r w:rsidR="00FD36C7" w:rsidRPr="00FA559F">
        <w:rPr>
          <w:szCs w:val="22"/>
          <w:lang w:val="lv-LV"/>
        </w:rPr>
        <w:t>.septembra</w:t>
      </w:r>
      <w:r w:rsidRPr="00FA559F">
        <w:rPr>
          <w:szCs w:val="22"/>
          <w:lang w:val="lv-LV"/>
        </w:rPr>
        <w:t xml:space="preserve"> lēmumā Nr.</w:t>
      </w:r>
      <w:r w:rsidR="00C00B8C" w:rsidRPr="00FA559F">
        <w:rPr>
          <w:szCs w:val="22"/>
          <w:lang w:val="lv-LV"/>
        </w:rPr>
        <w:t>14</w:t>
      </w:r>
      <w:r w:rsidRPr="00FA559F">
        <w:rPr>
          <w:szCs w:val="22"/>
          <w:lang w:val="lv-LV"/>
        </w:rPr>
        <w:t>/</w:t>
      </w:r>
      <w:r w:rsidR="001815D0" w:rsidRPr="00FA559F">
        <w:rPr>
          <w:szCs w:val="22"/>
          <w:lang w:val="lv-LV"/>
        </w:rPr>
        <w:t>4</w:t>
      </w:r>
      <w:r w:rsidR="002341BB" w:rsidRPr="00FA559F">
        <w:rPr>
          <w:szCs w:val="22"/>
          <w:lang w:val="lv-LV"/>
        </w:rPr>
        <w:t>2</w:t>
      </w:r>
      <w:r w:rsidRPr="00FA559F">
        <w:rPr>
          <w:szCs w:val="22"/>
          <w:lang w:val="lv-LV"/>
        </w:rPr>
        <w:t xml:space="preserve"> “</w:t>
      </w:r>
      <w:r w:rsidR="001815D0" w:rsidRPr="00FA559F">
        <w:rPr>
          <w:lang w:val="lv-LV"/>
        </w:rPr>
        <w:t xml:space="preserve">Jelgavas </w:t>
      </w:r>
      <w:proofErr w:type="spellStart"/>
      <w:r w:rsidR="001815D0" w:rsidRPr="00FA559F">
        <w:rPr>
          <w:lang w:val="lv-LV"/>
        </w:rPr>
        <w:t>valstspilsētas</w:t>
      </w:r>
      <w:proofErr w:type="spellEnd"/>
      <w:r w:rsidR="001815D0" w:rsidRPr="00FA559F">
        <w:rPr>
          <w:lang w:val="lv-LV"/>
        </w:rPr>
        <w:t xml:space="preserve"> </w:t>
      </w:r>
      <w:r w:rsidR="002341BB" w:rsidRPr="00FA559F">
        <w:rPr>
          <w:lang w:val="lv-LV"/>
        </w:rPr>
        <w:t>pašvaldības Kultūras padomes sastāva apstiprināšana</w:t>
      </w:r>
      <w:r w:rsidRPr="00FA559F">
        <w:rPr>
          <w:szCs w:val="22"/>
          <w:lang w:val="lv-LV"/>
        </w:rPr>
        <w:t xml:space="preserve">” </w:t>
      </w:r>
      <w:r w:rsidRPr="00FA559F">
        <w:rPr>
          <w:szCs w:val="24"/>
          <w:lang w:val="lv-LV"/>
        </w:rPr>
        <w:t>grozījumu</w:t>
      </w:r>
      <w:r w:rsidR="008F6654" w:rsidRPr="00FA559F">
        <w:rPr>
          <w:szCs w:val="24"/>
          <w:lang w:val="lv-LV"/>
        </w:rPr>
        <w:t xml:space="preserve"> un izteikt</w:t>
      </w:r>
      <w:r w:rsidR="00C00B8C" w:rsidRPr="00FA559F">
        <w:rPr>
          <w:szCs w:val="24"/>
          <w:lang w:val="lv-LV"/>
        </w:rPr>
        <w:t xml:space="preserve"> 1.2.</w:t>
      </w:r>
      <w:r w:rsidR="002341BB" w:rsidRPr="00FA559F">
        <w:rPr>
          <w:szCs w:val="24"/>
          <w:lang w:val="lv-LV"/>
        </w:rPr>
        <w:t>4</w:t>
      </w:r>
      <w:r w:rsidR="00C00B8C" w:rsidRPr="00FA559F">
        <w:rPr>
          <w:szCs w:val="24"/>
          <w:lang w:val="lv-LV"/>
        </w:rPr>
        <w:t>. apakšpunktu šādā redakcijā:</w:t>
      </w:r>
    </w:p>
    <w:p w14:paraId="46A2B66D" w14:textId="77777777" w:rsidR="00C00B8C" w:rsidRPr="00FA559F" w:rsidRDefault="00C00B8C" w:rsidP="00FA559F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A559F">
        <w:rPr>
          <w:rFonts w:ascii="Times New Roman" w:hAnsi="Times New Roman" w:cs="Times New Roman"/>
          <w:sz w:val="24"/>
          <w:szCs w:val="24"/>
        </w:rPr>
        <w:t>“1.2.</w:t>
      </w:r>
      <w:r w:rsidR="002341BB" w:rsidRPr="00FA559F">
        <w:rPr>
          <w:rFonts w:ascii="Times New Roman" w:hAnsi="Times New Roman" w:cs="Times New Roman"/>
          <w:sz w:val="24"/>
          <w:szCs w:val="24"/>
        </w:rPr>
        <w:t>4</w:t>
      </w:r>
      <w:r w:rsidRPr="00FA559F">
        <w:rPr>
          <w:rFonts w:ascii="Times New Roman" w:hAnsi="Times New Roman" w:cs="Times New Roman"/>
          <w:sz w:val="24"/>
          <w:szCs w:val="24"/>
        </w:rPr>
        <w:t xml:space="preserve">. </w:t>
      </w:r>
      <w:r w:rsidR="001815D0" w:rsidRPr="00FA559F">
        <w:rPr>
          <w:rFonts w:ascii="Times New Roman" w:hAnsi="Times New Roman" w:cs="Times New Roman"/>
          <w:sz w:val="24"/>
          <w:szCs w:val="24"/>
        </w:rPr>
        <w:t>Linda Vovere</w:t>
      </w:r>
      <w:r w:rsidRPr="00FA559F">
        <w:rPr>
          <w:rFonts w:ascii="Times New Roman" w:hAnsi="Times New Roman" w:cs="Times New Roman"/>
          <w:sz w:val="24"/>
          <w:szCs w:val="24"/>
        </w:rPr>
        <w:t xml:space="preserve"> – </w:t>
      </w:r>
      <w:r w:rsidR="001815D0" w:rsidRPr="00FA559F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1815D0" w:rsidRPr="00FA559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1815D0" w:rsidRPr="00FA559F">
        <w:rPr>
          <w:rFonts w:ascii="Times New Roman" w:hAnsi="Times New Roman" w:cs="Times New Roman"/>
          <w:sz w:val="24"/>
          <w:szCs w:val="24"/>
        </w:rPr>
        <w:t xml:space="preserve"> pašvaldības administrācijas Sabiedrības integrācijas pārvaldes jaunatnes lietu speciāliste</w:t>
      </w:r>
      <w:r w:rsidRPr="00FA559F">
        <w:rPr>
          <w:rFonts w:ascii="Times New Roman" w:hAnsi="Times New Roman" w:cs="Times New Roman"/>
          <w:sz w:val="24"/>
          <w:szCs w:val="24"/>
        </w:rPr>
        <w:t>;”</w:t>
      </w:r>
      <w:r w:rsidR="001815D0" w:rsidRPr="00FA559F">
        <w:rPr>
          <w:rFonts w:ascii="Times New Roman" w:hAnsi="Times New Roman" w:cs="Times New Roman"/>
          <w:sz w:val="24"/>
          <w:szCs w:val="24"/>
        </w:rPr>
        <w:t>.</w:t>
      </w:r>
    </w:p>
    <w:p w14:paraId="27976CF8" w14:textId="77777777" w:rsidR="009F1C99" w:rsidRDefault="009F1C99" w:rsidP="00FA559F">
      <w:pPr>
        <w:jc w:val="both"/>
      </w:pPr>
    </w:p>
    <w:p w14:paraId="63613F25" w14:textId="77777777" w:rsidR="00FA559F" w:rsidRPr="00FA559F" w:rsidRDefault="00FA559F" w:rsidP="00FA559F">
      <w:pPr>
        <w:jc w:val="both"/>
      </w:pPr>
    </w:p>
    <w:p w14:paraId="7C3AC8A4" w14:textId="77777777" w:rsidR="00282780" w:rsidRDefault="00282780" w:rsidP="0028278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63027D9" w14:textId="77777777" w:rsidR="00282780" w:rsidRDefault="00282780" w:rsidP="00282780">
      <w:pPr>
        <w:tabs>
          <w:tab w:val="left" w:pos="3420"/>
        </w:tabs>
        <w:rPr>
          <w:color w:val="000000"/>
          <w:lang w:eastAsia="lv-LV"/>
        </w:rPr>
      </w:pPr>
    </w:p>
    <w:p w14:paraId="30759BCE" w14:textId="77777777" w:rsidR="00282780" w:rsidRDefault="00282780" w:rsidP="0028278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AE6FDF0" w14:textId="77777777" w:rsidR="00282780" w:rsidRDefault="00282780" w:rsidP="0028278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AA89A54" w14:textId="77777777" w:rsidR="00282780" w:rsidRDefault="00282780" w:rsidP="00282780">
      <w:pPr>
        <w:tabs>
          <w:tab w:val="left" w:pos="3960"/>
        </w:tabs>
        <w:jc w:val="both"/>
      </w:pPr>
      <w:r>
        <w:t xml:space="preserve">Administratīvās pārvaldes </w:t>
      </w:r>
    </w:p>
    <w:p w14:paraId="313586EC" w14:textId="77777777" w:rsidR="00282780" w:rsidRDefault="00282780" w:rsidP="0028278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4C071514" w14:textId="2D1715EF" w:rsidR="004E01E8" w:rsidRPr="00FA559F" w:rsidRDefault="00282780" w:rsidP="00282780">
      <w:r>
        <w:t>2021.gada 25.novembrī</w:t>
      </w:r>
    </w:p>
    <w:sectPr w:rsidR="004E01E8" w:rsidRPr="00FA559F" w:rsidSect="00BC0063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984E5" w14:textId="77777777" w:rsidR="00301484" w:rsidRDefault="00301484" w:rsidP="009F1C99">
      <w:r>
        <w:separator/>
      </w:r>
    </w:p>
  </w:endnote>
  <w:endnote w:type="continuationSeparator" w:id="0">
    <w:p w14:paraId="01246FFD" w14:textId="77777777" w:rsidR="00301484" w:rsidRDefault="00301484" w:rsidP="009F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4F1E" w14:textId="69B13B67" w:rsidR="00FB6B06" w:rsidRPr="00827057" w:rsidRDefault="00301484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9D7B7" w14:textId="77777777" w:rsidR="00301484" w:rsidRDefault="00301484" w:rsidP="009F1C99">
      <w:r>
        <w:separator/>
      </w:r>
    </w:p>
  </w:footnote>
  <w:footnote w:type="continuationSeparator" w:id="0">
    <w:p w14:paraId="7965A0FE" w14:textId="77777777" w:rsidR="00301484" w:rsidRDefault="00301484" w:rsidP="009F1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A281B" w14:textId="77777777" w:rsidR="00197F0A" w:rsidRPr="00197F0A" w:rsidRDefault="00562CE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C082C0" wp14:editId="7464A80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13A05" w14:textId="77777777" w:rsidR="00FB6B06" w:rsidRPr="00FB6B06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24BC414" w14:textId="77777777" w:rsidR="00FB6B06" w:rsidRPr="00C9728B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FAE338B" w14:textId="77777777" w:rsidR="0066057F" w:rsidRPr="000C4CB0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="00FC3706"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E68F7FC" w14:textId="77777777" w:rsidTr="00F72368">
      <w:trPr>
        <w:jc w:val="center"/>
      </w:trPr>
      <w:tc>
        <w:tcPr>
          <w:tcW w:w="8528" w:type="dxa"/>
        </w:tcPr>
        <w:p w14:paraId="38FC3423" w14:textId="77777777" w:rsidR="00FB6B06" w:rsidRDefault="00301484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BFE4D25" w14:textId="77777777" w:rsidR="00FB6B06" w:rsidRPr="0066057F" w:rsidRDefault="00562C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5E27309" w14:textId="77777777" w:rsidR="00FB6B06" w:rsidRPr="0066057F" w:rsidRDefault="00562CE0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D0696"/>
    <w:multiLevelType w:val="hybridMultilevel"/>
    <w:tmpl w:val="B660F526"/>
    <w:lvl w:ilvl="0" w:tplc="4192E9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703C07"/>
    <w:multiLevelType w:val="multilevel"/>
    <w:tmpl w:val="C7D61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B2"/>
    <w:rsid w:val="00041103"/>
    <w:rsid w:val="000C64D7"/>
    <w:rsid w:val="001815D0"/>
    <w:rsid w:val="00184610"/>
    <w:rsid w:val="001A52D3"/>
    <w:rsid w:val="001B5CE7"/>
    <w:rsid w:val="001B5F6F"/>
    <w:rsid w:val="002341BB"/>
    <w:rsid w:val="00282780"/>
    <w:rsid w:val="00296A35"/>
    <w:rsid w:val="002F1F76"/>
    <w:rsid w:val="00301484"/>
    <w:rsid w:val="00445109"/>
    <w:rsid w:val="00471F81"/>
    <w:rsid w:val="004867D1"/>
    <w:rsid w:val="004E01E8"/>
    <w:rsid w:val="00562CE0"/>
    <w:rsid w:val="00602F0B"/>
    <w:rsid w:val="007A5EE3"/>
    <w:rsid w:val="00891336"/>
    <w:rsid w:val="008F6654"/>
    <w:rsid w:val="009C7138"/>
    <w:rsid w:val="009F1C99"/>
    <w:rsid w:val="00A93EB2"/>
    <w:rsid w:val="00AA2A3C"/>
    <w:rsid w:val="00BE146B"/>
    <w:rsid w:val="00C00B8C"/>
    <w:rsid w:val="00C60182"/>
    <w:rsid w:val="00CD5741"/>
    <w:rsid w:val="00D41B19"/>
    <w:rsid w:val="00F36EA7"/>
    <w:rsid w:val="00FA559F"/>
    <w:rsid w:val="00FC3706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9501811"/>
  <w15:chartTrackingRefBased/>
  <w15:docId w15:val="{D1FBDBE1-C06C-4E9A-A999-479D0F42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93EB2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93EB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93EB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93EB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93EB2"/>
    <w:rPr>
      <w:szCs w:val="20"/>
    </w:rPr>
  </w:style>
  <w:style w:type="character" w:customStyle="1" w:styleId="BodyTextChar">
    <w:name w:val="Body Text Char"/>
    <w:basedOn w:val="DefaultParagraphFont"/>
    <w:link w:val="BodyText"/>
    <w:rsid w:val="00A93EB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A93EB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3E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D3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8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C37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5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C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C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2021-11-25T13:55:00Z</cp:lastPrinted>
  <dcterms:created xsi:type="dcterms:W3CDTF">2021-11-24T18:44:00Z</dcterms:created>
  <dcterms:modified xsi:type="dcterms:W3CDTF">2021-11-25T13:56:00Z</dcterms:modified>
</cp:coreProperties>
</file>